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6A2" w:rsidRDefault="00CF26A2">
      <w:r>
        <w:t>IL MURO è DENTRO TE</w:t>
      </w:r>
    </w:p>
    <w:p w:rsidR="00797FE0" w:rsidRDefault="0039078D">
      <w:r>
        <w:t>A volte ripenso a quando tutto è cominciato, ripenso a quel giorno, il primo in cui entrai in carcere, fu breve, brevissimo, nemmeno il tempo di contare gli scarafaggi che ero già fuori. Alla matricola uno stronzo mi disse “ma che esci a fare, tanto qui ritorni”, e sono tornato, sono sette anni che non faccio altro che tornare, sette anni, sette, fottutissimi, anni. Ho dato la colpa al mondo prima di darla ame stesso, oggi che sono un uomo e non più un ragazzino torno a redistribuire le colpe. Perché la società e il suo egoismo c’entrano, perché tutto ciò che scegliamo non è poi una scelta così libera, anche se avessi voluto un’altra vita chi me l’avrebbe data? Dove l’avrei presa? Non credete che sia ipocrita parlare dall’alto di mille chance a chi non ne ha avuta nemmeno una?</w:t>
      </w:r>
    </w:p>
    <w:p w:rsidR="0039078D" w:rsidRDefault="0039078D">
      <w:r>
        <w:t>No, non pensate, se dovete pensare solo stronzate è meglio che non lo facciate</w:t>
      </w:r>
      <w:r w:rsidR="0050467E">
        <w:t xml:space="preserve"> affatto, non mi sto piangendo addosso,</w:t>
      </w:r>
      <w:r w:rsidR="003A4BF6">
        <w:t xml:space="preserve"> perché io non sono come voi, non sono quel tipo d’uomo per cui le sue lacrime pesano il doppio di ogni altra lacrima umana. No, io piango anche per gli altri, no, io grido anche all’ingiustizia morale che inconsapevolmente colpisce la mia gente, io non sono come il mostro che mi imprigiona che si fa forza sulle debolezze che creano il disagio. Io non do un prezzo a tutto anche se c’è chi muore di fame, trovami sbagliato, io continuerò a ritenere sbagliata la loro morale. Se fossi un’egoista ora vi direi quanto è triste la mia prigione e di come si vive sul chi va là ogni fottuto giorno, o di quanto sia difficile amare un fiore in un campo di delusioni annaffiato dall’odio. Ma non sono un egoista, quindi, voglio dirti che tra il prigioniero ed un finto libero sono più le volte che piango per te, piango e mi arrabbio per tutti quei fottuti veli che porti sugli occhi, piango perché tu che porti le mie stesse catene mi odi, piango perché tu soffri senza mai accettarlo, piango perché se tu non accetti il nostro dolore non potrà mai unirci.</w:t>
      </w:r>
    </w:p>
    <w:p w:rsidR="003A4BF6" w:rsidRDefault="00CF26A2">
      <w:r>
        <w:t>C’è un muro di fronte a me che ci imprigiona entrambi</w:t>
      </w:r>
    </w:p>
    <w:p w:rsidR="00CF26A2" w:rsidRDefault="00CF26A2">
      <w:r>
        <w:t>Non nasconde solo chi odi, nasconde anche la realtà,</w:t>
      </w:r>
    </w:p>
    <w:p w:rsidR="00CF26A2" w:rsidRDefault="00CF26A2">
      <w:r>
        <w:t>mi guardi, mi studi, mi infanghi,</w:t>
      </w:r>
    </w:p>
    <w:p w:rsidR="00CF26A2" w:rsidRDefault="00CF26A2">
      <w:r>
        <w:t>hai comprato tesi atroci per nascondere la verità.</w:t>
      </w:r>
    </w:p>
    <w:p w:rsidR="00CF26A2" w:rsidRDefault="00CF26A2">
      <w:r>
        <w:t>Se alla fine io e te fossimo più simili dei modelli a cui ti ispiri</w:t>
      </w:r>
    </w:p>
    <w:p w:rsidR="00CF26A2" w:rsidRDefault="00CF26A2">
      <w:r>
        <w:t>Come la prenderesti?</w:t>
      </w:r>
    </w:p>
    <w:p w:rsidR="00CF26A2" w:rsidRDefault="00CF26A2">
      <w:r>
        <w:t>Se hai accettato sabbia da chi possiede il mare</w:t>
      </w:r>
    </w:p>
    <w:p w:rsidR="00CF26A2" w:rsidRDefault="00CF26A2">
      <w:r>
        <w:t>Ti ribelleresti?</w:t>
      </w:r>
    </w:p>
    <w:p w:rsidR="00CF26A2" w:rsidRDefault="00CF26A2">
      <w:r>
        <w:t>C’è un muro dentro di noi da fare a pezzi</w:t>
      </w:r>
    </w:p>
    <w:p w:rsidR="00CF26A2" w:rsidRDefault="00CF26A2">
      <w:r>
        <w:t>Dietro c’è un cuore non più egoista</w:t>
      </w:r>
    </w:p>
    <w:p w:rsidR="00CF26A2" w:rsidRDefault="00CF26A2">
      <w:r>
        <w:t>Ho smesso d’ascoltare i mille spettri</w:t>
      </w:r>
    </w:p>
    <w:p w:rsidR="00CF26A2" w:rsidRDefault="00CF26A2">
      <w:r>
        <w:t xml:space="preserve">Che </w:t>
      </w:r>
      <w:proofErr w:type="spellStart"/>
      <w:r>
        <w:t>dicon</w:t>
      </w:r>
      <w:proofErr w:type="spellEnd"/>
      <w:r>
        <w:t xml:space="preserve"> che la lotta è un sogno masochista.</w:t>
      </w:r>
    </w:p>
    <w:p w:rsidR="00CF26A2" w:rsidRDefault="00CF26A2">
      <w:r>
        <w:t>EDMOND</w:t>
      </w:r>
      <w:bookmarkStart w:id="0" w:name="_GoBack"/>
      <w:bookmarkEnd w:id="0"/>
    </w:p>
    <w:sectPr w:rsidR="00CF26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8D"/>
    <w:rsid w:val="0039078D"/>
    <w:rsid w:val="003A4BF6"/>
    <w:rsid w:val="0050467E"/>
    <w:rsid w:val="00797FE0"/>
    <w:rsid w:val="00CF26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0212"/>
  <w15:chartTrackingRefBased/>
  <w15:docId w15:val="{3B1C6223-DA37-4654-84D3-D6D0FAF0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371</Words>
  <Characters>2121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deidda</dc:creator>
  <cp:keywords/>
  <dc:description/>
  <cp:lastModifiedBy>michela deidda</cp:lastModifiedBy>
  <cp:revision>1</cp:revision>
  <dcterms:created xsi:type="dcterms:W3CDTF">2018-09-28T08:45:00Z</dcterms:created>
  <dcterms:modified xsi:type="dcterms:W3CDTF">2018-09-28T09:38:00Z</dcterms:modified>
</cp:coreProperties>
</file>